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872D0" w14:textId="674948BB" w:rsidR="000906AB" w:rsidRDefault="00C61257" w:rsidP="004D2E30">
      <w:pPr>
        <w:jc w:val="right"/>
        <w:rPr>
          <w:rFonts w:ascii="DejaVuSansM Nerd Font Propo" w:hAnsi="DejaVuSansM Nerd Font Propo" w:cs="DejaVuSansM Nerd Font Propo"/>
        </w:rPr>
      </w:pPr>
      <w:r w:rsidRPr="5F7E17DA">
        <w:rPr>
          <w:rFonts w:asciiTheme="minorEastAsia" w:hAnsiTheme="minorEastAsia" w:cs="DejaVuSansM Nerd Font Propo"/>
        </w:rPr>
        <w:t>令和５年</w:t>
      </w:r>
      <w:r w:rsidR="004D2E30">
        <w:rPr>
          <w:rFonts w:asciiTheme="minorEastAsia" w:hAnsiTheme="minorEastAsia" w:cs="DejaVuSansM Nerd Font Propo" w:hint="eastAsia"/>
        </w:rPr>
        <w:t xml:space="preserve"> </w:t>
      </w:r>
      <w:r w:rsidR="004D2E30">
        <w:rPr>
          <w:rFonts w:asciiTheme="minorEastAsia" w:hAnsiTheme="minorEastAsia" w:cs="DejaVuSansM Nerd Font Propo"/>
        </w:rPr>
        <w:t>6</w:t>
      </w:r>
      <w:r w:rsidRPr="5F7E17DA">
        <w:rPr>
          <w:rFonts w:asciiTheme="minorEastAsia" w:hAnsiTheme="minorEastAsia" w:cs="DejaVuSansM Nerd Font Propo"/>
        </w:rPr>
        <w:t>月</w:t>
      </w:r>
      <w:r w:rsidR="004D2E30">
        <w:rPr>
          <w:rFonts w:asciiTheme="minorEastAsia" w:hAnsiTheme="minorEastAsia" w:cs="DejaVuSansM Nerd Font Propo" w:hint="eastAsia"/>
        </w:rPr>
        <w:t xml:space="preserve"> 1</w:t>
      </w:r>
      <w:r w:rsidR="004D2E30">
        <w:rPr>
          <w:rFonts w:asciiTheme="minorEastAsia" w:hAnsiTheme="minorEastAsia" w:cs="DejaVuSansM Nerd Font Propo"/>
        </w:rPr>
        <w:t>2</w:t>
      </w:r>
      <w:r w:rsidRPr="5F7E17DA">
        <w:rPr>
          <w:rFonts w:asciiTheme="minorEastAsia" w:hAnsiTheme="minorEastAsia" w:cs="DejaVuSansM Nerd Font Propo"/>
        </w:rPr>
        <w:t>日</w:t>
      </w:r>
    </w:p>
    <w:p w14:paraId="7F041246" w14:textId="6F241EF7" w:rsidR="00C61257" w:rsidRDefault="00C61257" w:rsidP="00C61257">
      <w:pPr>
        <w:rPr>
          <w:rFonts w:ascii="DejaVuSansM Nerd Font Propo" w:hAnsi="DejaVuSansM Nerd Font Propo" w:cs="DejaVuSansM Nerd Font Propo"/>
          <w:szCs w:val="21"/>
        </w:rPr>
      </w:pPr>
      <w:r>
        <w:rPr>
          <w:rFonts w:ascii="DejaVuSansM Nerd Font Propo" w:hAnsi="DejaVuSansM Nerd Font Propo" w:cs="DejaVuSansM Nerd Font Propo" w:hint="eastAsia"/>
          <w:szCs w:val="21"/>
        </w:rPr>
        <w:t>団体代表者各位</w:t>
      </w:r>
    </w:p>
    <w:p w14:paraId="35C884BF" w14:textId="06928124" w:rsidR="00C61257" w:rsidRDefault="00617CB0" w:rsidP="00617CB0">
      <w:pPr>
        <w:jc w:val="right"/>
        <w:rPr>
          <w:rFonts w:ascii="DejaVuSansM Nerd Font Propo" w:hAnsi="DejaVuSansM Nerd Font Propo" w:cs="DejaVuSansM Nerd Font Propo"/>
          <w:szCs w:val="21"/>
        </w:rPr>
      </w:pPr>
      <w:r>
        <w:rPr>
          <w:rFonts w:ascii="DejaVuSansM Nerd Font Propo" w:hAnsi="DejaVuSansM Nerd Font Propo" w:cs="DejaVuSansM Nerd Font Propo" w:hint="eastAsia"/>
          <w:szCs w:val="21"/>
        </w:rPr>
        <w:t>東京理科大学</w:t>
      </w:r>
      <w:r w:rsidR="00C61257">
        <w:rPr>
          <w:rFonts w:ascii="DejaVuSansM Nerd Font Propo" w:hAnsi="DejaVuSansM Nerd Font Propo" w:cs="DejaVuSansM Nerd Font Propo" w:hint="eastAsia"/>
          <w:szCs w:val="21"/>
        </w:rPr>
        <w:t>学友会常任委員会</w:t>
      </w:r>
    </w:p>
    <w:p w14:paraId="2F68F9D9" w14:textId="3725A91B" w:rsidR="00C61257" w:rsidRDefault="00617CB0" w:rsidP="00617CB0">
      <w:pPr>
        <w:jc w:val="right"/>
        <w:rPr>
          <w:rFonts w:ascii="DejaVuSansM Nerd Font Propo" w:hAnsi="DejaVuSansM Nerd Font Propo" w:cs="DejaVuSansM Nerd Font Propo"/>
          <w:szCs w:val="21"/>
        </w:rPr>
      </w:pPr>
      <w:r>
        <w:rPr>
          <w:rFonts w:ascii="DejaVuSansM Nerd Font Propo" w:hAnsi="DejaVuSansM Nerd Font Propo" w:cs="DejaVuSansM Nerd Font Propo" w:hint="eastAsia"/>
          <w:szCs w:val="21"/>
        </w:rPr>
        <w:t>文責</w:t>
      </w:r>
      <w:r>
        <w:rPr>
          <w:rFonts w:ascii="DejaVuSansM Nerd Font Propo" w:hAnsi="DejaVuSansM Nerd Font Propo" w:cs="DejaVuSansM Nerd Font Propo" w:hint="eastAsia"/>
          <w:szCs w:val="21"/>
        </w:rPr>
        <w:t>:</w:t>
      </w:r>
      <w:r w:rsidR="00C61257">
        <w:rPr>
          <w:rFonts w:ascii="DejaVuSansM Nerd Font Propo" w:hAnsi="DejaVuSansM Nerd Font Propo" w:cs="DejaVuSansM Nerd Font Propo" w:hint="eastAsia"/>
          <w:szCs w:val="21"/>
        </w:rPr>
        <w:t>安部</w:t>
      </w:r>
      <w:r>
        <w:rPr>
          <w:rFonts w:ascii="DejaVuSansM Nerd Font Propo" w:hAnsi="DejaVuSansM Nerd Font Propo" w:cs="DejaVuSansM Nerd Font Propo" w:hint="eastAsia"/>
          <w:szCs w:val="21"/>
        </w:rPr>
        <w:t xml:space="preserve"> </w:t>
      </w:r>
      <w:r w:rsidR="00C61257">
        <w:rPr>
          <w:rFonts w:ascii="DejaVuSansM Nerd Font Propo" w:hAnsi="DejaVuSansM Nerd Font Propo" w:cs="DejaVuSansM Nerd Font Propo" w:hint="eastAsia"/>
          <w:szCs w:val="21"/>
        </w:rPr>
        <w:t>遙</w:t>
      </w:r>
      <w:r>
        <w:rPr>
          <w:rFonts w:ascii="DejaVuSansM Nerd Font Propo" w:hAnsi="DejaVuSansM Nerd Font Propo" w:cs="DejaVuSansM Nerd Font Propo" w:hint="eastAsia"/>
          <w:szCs w:val="21"/>
        </w:rPr>
        <w:t>,</w:t>
      </w:r>
      <w:r>
        <w:rPr>
          <w:rFonts w:ascii="DejaVuSansM Nerd Font Propo" w:hAnsi="DejaVuSansM Nerd Font Propo" w:cs="DejaVuSansM Nerd Font Propo"/>
          <w:szCs w:val="21"/>
        </w:rPr>
        <w:t xml:space="preserve"> </w:t>
      </w:r>
      <w:r>
        <w:rPr>
          <w:rFonts w:ascii="DejaVuSansM Nerd Font Propo" w:hAnsi="DejaVuSansM Nerd Font Propo" w:cs="DejaVuSansM Nerd Font Propo" w:hint="eastAsia"/>
          <w:szCs w:val="21"/>
        </w:rPr>
        <w:t>志村</w:t>
      </w:r>
      <w:r>
        <w:rPr>
          <w:rFonts w:ascii="DejaVuSansM Nerd Font Propo" w:hAnsi="DejaVuSansM Nerd Font Propo" w:cs="DejaVuSansM Nerd Font Propo" w:hint="eastAsia"/>
          <w:szCs w:val="21"/>
        </w:rPr>
        <w:t xml:space="preserve"> </w:t>
      </w:r>
      <w:r>
        <w:rPr>
          <w:rFonts w:ascii="DejaVuSansM Nerd Font Propo" w:hAnsi="DejaVuSansM Nerd Font Propo" w:cs="DejaVuSansM Nerd Font Propo" w:hint="eastAsia"/>
          <w:szCs w:val="21"/>
        </w:rPr>
        <w:t>浩雅</w:t>
      </w:r>
    </w:p>
    <w:p w14:paraId="07934D39" w14:textId="77777777" w:rsidR="00C61257" w:rsidRPr="00C61257" w:rsidRDefault="00C61257" w:rsidP="00C61257">
      <w:pPr>
        <w:rPr>
          <w:rFonts w:ascii="DejaVuSansM Nerd Font Propo" w:hAnsi="DejaVuSansM Nerd Font Propo" w:cs="DejaVuSansM Nerd Font Propo"/>
          <w:szCs w:val="21"/>
        </w:rPr>
      </w:pPr>
    </w:p>
    <w:p w14:paraId="12F5259E" w14:textId="7C006753" w:rsidR="006F6CBB" w:rsidRPr="000906AB" w:rsidRDefault="004D2E30" w:rsidP="004D2E30">
      <w:pPr>
        <w:jc w:val="center"/>
        <w:rPr>
          <w:rFonts w:ascii="HGP明朝E" w:eastAsia="HGP明朝E" w:hAnsi="HGP明朝E" w:cs="DejaVuSansM Nerd Font Propo"/>
          <w:sz w:val="32"/>
          <w:szCs w:val="32"/>
        </w:rPr>
      </w:pPr>
      <w:r>
        <w:rPr>
          <w:rFonts w:ascii="HGP明朝E" w:eastAsia="HGP明朝E" w:hAnsi="HGP明朝E" w:cs="DejaVuSansM Nerd Font Propo" w:hint="eastAsia"/>
          <w:sz w:val="32"/>
          <w:szCs w:val="32"/>
        </w:rPr>
        <w:t>資料2</w:t>
      </w:r>
      <w:r>
        <w:rPr>
          <w:rFonts w:ascii="HGP明朝E" w:eastAsia="HGP明朝E" w:hAnsi="HGP明朝E" w:cs="DejaVuSansM Nerd Font Propo"/>
          <w:sz w:val="32"/>
          <w:szCs w:val="32"/>
        </w:rPr>
        <w:t xml:space="preserve"> </w:t>
      </w:r>
      <w:r w:rsidR="00C61257">
        <w:rPr>
          <w:rFonts w:ascii="HGP明朝E" w:eastAsia="HGP明朝E" w:hAnsi="HGP明朝E" w:cs="DejaVuSansM Nerd Font Propo" w:hint="eastAsia"/>
          <w:sz w:val="32"/>
          <w:szCs w:val="32"/>
        </w:rPr>
        <w:t>２０２３</w:t>
      </w:r>
      <w:r w:rsidR="006F6CBB" w:rsidRPr="006F6CBB">
        <w:rPr>
          <w:rFonts w:ascii="HGP明朝E" w:eastAsia="HGP明朝E" w:hAnsi="HGP明朝E" w:cs="DejaVuSansM Nerd Font Propo" w:hint="eastAsia"/>
          <w:sz w:val="32"/>
          <w:szCs w:val="32"/>
        </w:rPr>
        <w:t>年度団体ポスト廃止のお知らせ</w:t>
      </w:r>
    </w:p>
    <w:p w14:paraId="62FF82E0" w14:textId="77777777" w:rsidR="00A95CAE" w:rsidRPr="00C61257" w:rsidRDefault="00A95CAE" w:rsidP="00FF11BA">
      <w:pPr>
        <w:ind w:firstLineChars="50" w:firstLine="120"/>
        <w:rPr>
          <w:rFonts w:eastAsiaTheme="minorHAnsi" w:cs="DejaVuSansM Nerd Font Propo"/>
          <w:sz w:val="24"/>
        </w:rPr>
      </w:pPr>
    </w:p>
    <w:p w14:paraId="65C05AD1" w14:textId="5AB047F6" w:rsidR="006F6CBB" w:rsidRDefault="006F6CBB" w:rsidP="00A95CAE">
      <w:pPr>
        <w:ind w:firstLineChars="100" w:firstLine="220"/>
        <w:rPr>
          <w:rFonts w:ascii="DejaVuSansM Nerd Font Propo" w:eastAsiaTheme="minorHAnsi" w:hAnsi="DejaVuSansM Nerd Font Propo" w:cs="DejaVuSansM Nerd Font Propo"/>
          <w:sz w:val="22"/>
          <w:szCs w:val="22"/>
        </w:rPr>
      </w:pPr>
      <w:r w:rsidRPr="006F6CBB">
        <w:rPr>
          <w:rFonts w:eastAsiaTheme="minorHAnsi" w:cs="DejaVuSansM Nerd Font Propo" w:hint="eastAsia"/>
          <w:sz w:val="22"/>
          <w:szCs w:val="22"/>
        </w:rPr>
        <w:t>団体ポストとは</w:t>
      </w:r>
      <w:r w:rsidR="00C61257">
        <w:rPr>
          <w:rFonts w:eastAsiaTheme="minorHAnsi" w:cs="DejaVuSansM Nerd Font Propo" w:hint="eastAsia"/>
          <w:sz w:val="22"/>
          <w:szCs w:val="22"/>
        </w:rPr>
        <w:t>11</w:t>
      </w:r>
      <w:r w:rsidRPr="006F6CBB">
        <w:rPr>
          <w:rFonts w:ascii="DejaVuSansM Nerd Font Propo" w:eastAsiaTheme="minorHAnsi" w:hAnsi="DejaVuSansM Nerd Font Propo" w:cs="DejaVuSansM Nerd Font Propo" w:hint="eastAsia"/>
          <w:sz w:val="22"/>
          <w:szCs w:val="22"/>
        </w:rPr>
        <w:t>号館の地下一階にある</w:t>
      </w:r>
      <w:r w:rsidR="00FF11BA">
        <w:rPr>
          <w:rFonts w:ascii="DejaVuSansM Nerd Font Propo" w:eastAsiaTheme="minorHAnsi" w:hAnsi="DejaVuSansM Nerd Font Propo" w:cs="DejaVuSansM Nerd Font Propo" w:hint="eastAsia"/>
          <w:sz w:val="22"/>
          <w:szCs w:val="22"/>
        </w:rPr>
        <w:t>、</w:t>
      </w:r>
      <w:r w:rsidRPr="006F6CBB">
        <w:rPr>
          <w:rFonts w:ascii="DejaVuSansM Nerd Font Propo" w:eastAsiaTheme="minorHAnsi" w:hAnsi="DejaVuSansM Nerd Font Propo" w:cs="DejaVuSansM Nerd Font Propo" w:hint="eastAsia"/>
          <w:sz w:val="22"/>
          <w:szCs w:val="22"/>
        </w:rPr>
        <w:t>大学に届いた団体宛の郵便物を各団体に振り分けるロッカーのことで</w:t>
      </w:r>
      <w:r w:rsidR="00FF11BA">
        <w:rPr>
          <w:rFonts w:ascii="DejaVuSansM Nerd Font Propo" w:eastAsiaTheme="minorHAnsi" w:hAnsi="DejaVuSansM Nerd Font Propo" w:cs="DejaVuSansM Nerd Font Propo" w:hint="eastAsia"/>
          <w:sz w:val="22"/>
          <w:szCs w:val="22"/>
        </w:rPr>
        <w:t>、今回廃止することが決定いたしましたので、お知らせさせていただきます</w:t>
      </w:r>
      <w:r w:rsidRPr="006F6CBB">
        <w:rPr>
          <w:rFonts w:ascii="DejaVuSansM Nerd Font Propo" w:eastAsiaTheme="minorHAnsi" w:hAnsi="DejaVuSansM Nerd Font Propo" w:cs="DejaVuSansM Nerd Font Propo" w:hint="eastAsia"/>
          <w:sz w:val="22"/>
          <w:szCs w:val="22"/>
        </w:rPr>
        <w:t>。</w:t>
      </w:r>
    </w:p>
    <w:p w14:paraId="05C57A14" w14:textId="77777777" w:rsidR="00A95CAE" w:rsidRPr="00C61257" w:rsidRDefault="00A95CAE" w:rsidP="00A95CAE">
      <w:pPr>
        <w:rPr>
          <w:rFonts w:ascii="DejaVuSansM Nerd Font Propo" w:eastAsiaTheme="minorHAnsi" w:hAnsi="DejaVuSansM Nerd Font Propo" w:cs="DejaVuSansM Nerd Font Propo"/>
          <w:sz w:val="22"/>
          <w:szCs w:val="22"/>
        </w:rPr>
      </w:pPr>
    </w:p>
    <w:p w14:paraId="2CDEBD33" w14:textId="366C4B4C" w:rsidR="00A95CAE" w:rsidRDefault="00C61257" w:rsidP="7CCE9F63">
      <w:pPr>
        <w:ind w:firstLineChars="100" w:firstLine="220"/>
        <w:rPr>
          <w:rFonts w:ascii="DejaVuSansM Nerd Font Propo" w:hAnsi="DejaVuSansM Nerd Font Propo" w:cs="DejaVuSansM Nerd Font Propo"/>
          <w:sz w:val="22"/>
          <w:szCs w:val="22"/>
        </w:rPr>
      </w:pPr>
      <w:r w:rsidRPr="7CCE9F63">
        <w:rPr>
          <w:rFonts w:asciiTheme="minorEastAsia" w:hAnsiTheme="minorEastAsia" w:cs="DejaVuSansM Nerd Font Propo"/>
          <w:sz w:val="22"/>
          <w:szCs w:val="22"/>
        </w:rPr>
        <w:t>2022</w:t>
      </w:r>
      <w:r w:rsidR="006F6CBB" w:rsidRPr="7CCE9F63">
        <w:rPr>
          <w:rFonts w:ascii="DejaVuSansM Nerd Font Propo" w:hAnsi="DejaVuSansM Nerd Font Propo" w:cs="DejaVuSansM Nerd Font Propo"/>
          <w:sz w:val="22"/>
          <w:szCs w:val="22"/>
        </w:rPr>
        <w:t>年度</w:t>
      </w:r>
      <w:r w:rsidR="00FF11BA" w:rsidRPr="7CCE9F63">
        <w:rPr>
          <w:rFonts w:ascii="DejaVuSansM Nerd Font Propo" w:hAnsi="DejaVuSansM Nerd Font Propo" w:cs="DejaVuSansM Nerd Font Propo"/>
          <w:sz w:val="22"/>
          <w:szCs w:val="22"/>
        </w:rPr>
        <w:t>で</w:t>
      </w:r>
      <w:r w:rsidR="006F6CBB" w:rsidRPr="7CCE9F63">
        <w:rPr>
          <w:rFonts w:ascii="DejaVuSansM Nerd Font Propo" w:hAnsi="DejaVuSansM Nerd Font Propo" w:cs="DejaVuSansM Nerd Font Propo"/>
          <w:sz w:val="22"/>
          <w:szCs w:val="22"/>
        </w:rPr>
        <w:t>団体ポストの更新及び新規登録</w:t>
      </w:r>
      <w:r w:rsidR="00FF11BA" w:rsidRPr="7CCE9F63">
        <w:rPr>
          <w:rFonts w:ascii="DejaVuSansM Nerd Font Propo" w:hAnsi="DejaVuSansM Nerd Font Propo" w:cs="DejaVuSansM Nerd Font Propo"/>
          <w:sz w:val="22"/>
          <w:szCs w:val="22"/>
        </w:rPr>
        <w:t>、</w:t>
      </w:r>
      <w:r w:rsidR="006F6CBB" w:rsidRPr="7CCE9F63">
        <w:rPr>
          <w:rFonts w:ascii="DejaVuSansM Nerd Font Propo" w:hAnsi="DejaVuSansM Nerd Font Propo" w:cs="DejaVuSansM Nerd Font Propo"/>
          <w:sz w:val="22"/>
          <w:szCs w:val="22"/>
        </w:rPr>
        <w:t>学友会所属団体宛の荷</w:t>
      </w:r>
      <w:r w:rsidR="00FF11BA" w:rsidRPr="7CCE9F63">
        <w:rPr>
          <w:rFonts w:ascii="DejaVuSansM Nerd Font Propo" w:hAnsi="DejaVuSansM Nerd Font Propo" w:cs="DejaVuSansM Nerd Font Propo"/>
          <w:sz w:val="22"/>
          <w:szCs w:val="22"/>
        </w:rPr>
        <w:t>物がなかったため、第一回代表者会議の提出物フォームにて団体ポストの廃止の是非を問うアンケートを実施させていただきました。</w:t>
      </w:r>
      <w:r w:rsidR="00651E37" w:rsidRPr="7CCE9F63">
        <w:rPr>
          <w:rFonts w:ascii="DejaVuSansM Nerd Font Propo" w:hAnsi="DejaVuSansM Nerd Font Propo" w:cs="DejaVuSansM Nerd Font Propo"/>
          <w:sz w:val="22"/>
          <w:szCs w:val="22"/>
        </w:rPr>
        <w:t>その</w:t>
      </w:r>
      <w:r w:rsidR="00FF11BA" w:rsidRPr="7CCE9F63">
        <w:rPr>
          <w:rFonts w:ascii="DejaVuSansM Nerd Font Propo" w:hAnsi="DejaVuSansM Nerd Font Propo" w:cs="DejaVuSansM Nerd Font Propo"/>
          <w:sz w:val="22"/>
          <w:szCs w:val="22"/>
        </w:rPr>
        <w:t>結果</w:t>
      </w:r>
      <w:r w:rsidR="00A95CAE" w:rsidRPr="7CCE9F63">
        <w:rPr>
          <w:rFonts w:ascii="DejaVuSansM Nerd Font Propo" w:hAnsi="DejaVuSansM Nerd Font Propo" w:cs="DejaVuSansM Nerd Font Propo"/>
          <w:sz w:val="22"/>
          <w:szCs w:val="22"/>
        </w:rPr>
        <w:t>、</w:t>
      </w:r>
      <w:r w:rsidR="00FF11BA" w:rsidRPr="7CCE9F63">
        <w:rPr>
          <w:rFonts w:ascii="DejaVuSansM Nerd Font Propo" w:hAnsi="DejaVuSansM Nerd Font Propo" w:cs="DejaVuSansM Nerd Font Propo"/>
          <w:sz w:val="22"/>
          <w:szCs w:val="22"/>
        </w:rPr>
        <w:t>賛成</w:t>
      </w:r>
      <w:r w:rsidRPr="7CCE9F63">
        <w:rPr>
          <w:rFonts w:asciiTheme="minorEastAsia" w:hAnsiTheme="minorEastAsia" w:cs="DejaVuSansM Nerd Font Propo"/>
          <w:sz w:val="22"/>
          <w:szCs w:val="22"/>
        </w:rPr>
        <w:t>15</w:t>
      </w:r>
      <w:r w:rsidR="00FF11BA" w:rsidRPr="7CCE9F63">
        <w:rPr>
          <w:rFonts w:ascii="DejaVuSansM Nerd Font Propo" w:hAnsi="DejaVuSansM Nerd Font Propo" w:cs="DejaVuSansM Nerd Font Propo"/>
          <w:sz w:val="22"/>
          <w:szCs w:val="22"/>
        </w:rPr>
        <w:t>、反対</w:t>
      </w:r>
      <w:r w:rsidR="00FF11BA" w:rsidRPr="7CCE9F63">
        <w:rPr>
          <w:rFonts w:asciiTheme="minorEastAsia" w:hAnsiTheme="minorEastAsia" w:cs="DejaVuSansM Nerd Font Propo"/>
          <w:sz w:val="22"/>
          <w:szCs w:val="22"/>
        </w:rPr>
        <w:t>1</w:t>
      </w:r>
      <w:r w:rsidR="00FF11BA" w:rsidRPr="7CCE9F63">
        <w:rPr>
          <w:rFonts w:ascii="DejaVuSansM Nerd Font Propo" w:hAnsi="DejaVuSansM Nerd Font Propo" w:cs="DejaVuSansM Nerd Font Propo"/>
          <w:sz w:val="22"/>
          <w:szCs w:val="22"/>
        </w:rPr>
        <w:t>、どちらでもいい</w:t>
      </w:r>
      <w:r w:rsidR="00FF11BA" w:rsidRPr="7CCE9F63">
        <w:rPr>
          <w:rFonts w:asciiTheme="minorEastAsia" w:hAnsiTheme="minorEastAsia" w:cs="DejaVuSansM Nerd Font Propo"/>
          <w:sz w:val="22"/>
          <w:szCs w:val="22"/>
        </w:rPr>
        <w:t>16</w:t>
      </w:r>
      <w:r w:rsidR="00A95CAE" w:rsidRPr="7CCE9F63">
        <w:rPr>
          <w:rFonts w:ascii="DejaVuSansM Nerd Font Propo" w:hAnsi="DejaVuSansM Nerd Font Propo" w:cs="DejaVuSansM Nerd Font Propo"/>
          <w:sz w:val="22"/>
          <w:szCs w:val="22"/>
        </w:rPr>
        <w:t>となり</w:t>
      </w:r>
      <w:r w:rsidR="00651E37" w:rsidRPr="7CCE9F63">
        <w:rPr>
          <w:rFonts w:ascii="DejaVuSansM Nerd Font Propo" w:hAnsi="DejaVuSansM Nerd Font Propo" w:cs="DejaVuSansM Nerd Font Propo"/>
          <w:sz w:val="22"/>
          <w:szCs w:val="22"/>
        </w:rPr>
        <w:t>ました。</w:t>
      </w:r>
      <w:r w:rsidR="00FF11BA" w:rsidRPr="7CCE9F63">
        <w:rPr>
          <w:rFonts w:ascii="DejaVuSansM Nerd Font Propo" w:hAnsi="DejaVuSansM Nerd Font Propo" w:cs="DejaVuSansM Nerd Font Propo"/>
          <w:sz w:val="22"/>
          <w:szCs w:val="22"/>
        </w:rPr>
        <w:t>今回賛成票は過半数に達しなかったものの、反対の票数が</w:t>
      </w:r>
      <w:r w:rsidR="00FF11BA" w:rsidRPr="7CCE9F63">
        <w:rPr>
          <w:rFonts w:asciiTheme="minorEastAsia" w:hAnsiTheme="minorEastAsia" w:cs="DejaVuSansM Nerd Font Propo"/>
          <w:sz w:val="22"/>
          <w:szCs w:val="22"/>
        </w:rPr>
        <w:t>1</w:t>
      </w:r>
      <w:r w:rsidR="00FF11BA" w:rsidRPr="7CCE9F63">
        <w:rPr>
          <w:rFonts w:ascii="DejaVuSansM Nerd Font Propo" w:hAnsi="DejaVuSansM Nerd Font Propo" w:cs="DejaVuSansM Nerd Font Propo"/>
          <w:sz w:val="22"/>
          <w:szCs w:val="22"/>
        </w:rPr>
        <w:t>であることを鑑みて</w:t>
      </w:r>
      <w:r w:rsidR="00A95CAE" w:rsidRPr="7CCE9F63">
        <w:rPr>
          <w:rFonts w:ascii="DejaVuSansM Nerd Font Propo" w:hAnsi="DejaVuSansM Nerd Font Propo" w:cs="DejaVuSansM Nerd Font Propo"/>
          <w:sz w:val="22"/>
          <w:szCs w:val="22"/>
        </w:rPr>
        <w:t>団体者ポストの方を</w:t>
      </w:r>
      <w:r w:rsidR="00FF11BA" w:rsidRPr="7CCE9F63">
        <w:rPr>
          <w:rFonts w:ascii="DejaVuSansM Nerd Font Propo" w:hAnsi="DejaVuSansM Nerd Font Propo" w:cs="DejaVuSansM Nerd Font Propo"/>
          <w:sz w:val="22"/>
          <w:szCs w:val="22"/>
        </w:rPr>
        <w:t>廃止して良いと判断</w:t>
      </w:r>
      <w:r w:rsidR="00A95CAE" w:rsidRPr="7CCE9F63">
        <w:rPr>
          <w:rFonts w:ascii="DejaVuSansM Nerd Font Propo" w:hAnsi="DejaVuSansM Nerd Font Propo" w:cs="DejaVuSansM Nerd Font Propo"/>
          <w:sz w:val="22"/>
          <w:szCs w:val="22"/>
        </w:rPr>
        <w:t>し、このような決定に至りました。どうしてもご入用な場合別途対応いたしますのでメールの方お送りしていただくようお願いいたします。</w:t>
      </w:r>
    </w:p>
    <w:p w14:paraId="0FB29F12" w14:textId="77777777" w:rsidR="00B2609F" w:rsidRDefault="00B2609F" w:rsidP="00B2609F">
      <w:pPr>
        <w:ind w:firstLineChars="100" w:firstLine="220"/>
        <w:rPr>
          <w:rFonts w:ascii="DejaVuSansM Nerd Font Propo" w:eastAsiaTheme="minorHAnsi" w:hAnsi="DejaVuSansM Nerd Font Propo" w:cs="DejaVuSansM Nerd Font Propo"/>
          <w:sz w:val="22"/>
          <w:szCs w:val="22"/>
        </w:rPr>
      </w:pPr>
    </w:p>
    <w:p w14:paraId="69FF5B63" w14:textId="7768EF56" w:rsidR="00B2609F" w:rsidRPr="00A95CAE" w:rsidRDefault="00B2609F" w:rsidP="00B2609F">
      <w:pPr>
        <w:ind w:left="8182" w:firstLineChars="99" w:firstLine="218"/>
        <w:rPr>
          <w:rFonts w:ascii="DejaVuSansM Nerd Font Propo" w:eastAsiaTheme="minorHAnsi" w:hAnsi="DejaVuSansM Nerd Font Propo" w:cs="DejaVuSansM Nerd Font Propo"/>
          <w:sz w:val="22"/>
          <w:szCs w:val="22"/>
        </w:rPr>
      </w:pPr>
      <w:r>
        <w:rPr>
          <w:rFonts w:ascii="DejaVuSansM Nerd Font Propo" w:eastAsiaTheme="minorHAnsi" w:hAnsi="DejaVuSansM Nerd Font Propo" w:cs="DejaVuSansM Nerd Font Propo" w:hint="eastAsia"/>
          <w:sz w:val="22"/>
          <w:szCs w:val="22"/>
        </w:rPr>
        <w:t>以上</w:t>
      </w:r>
    </w:p>
    <w:sectPr w:rsidR="00B2609F" w:rsidRPr="00A95CAE" w:rsidSect="006F6CB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SansM Nerd Font Propo">
    <w:altName w:val="Sylfaen"/>
    <w:charset w:val="00"/>
    <w:family w:val="modern"/>
    <w:pitch w:val="fixed"/>
    <w:sig w:usb0="E70026FF" w:usb1="D200F9FB" w:usb2="02000028" w:usb3="00000000" w:csb0="000001D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CBB"/>
    <w:rsid w:val="00047380"/>
    <w:rsid w:val="000906AB"/>
    <w:rsid w:val="004D2E30"/>
    <w:rsid w:val="006055F2"/>
    <w:rsid w:val="00615848"/>
    <w:rsid w:val="00617CB0"/>
    <w:rsid w:val="00651E37"/>
    <w:rsid w:val="006F6CBB"/>
    <w:rsid w:val="00767DAF"/>
    <w:rsid w:val="009A3C7E"/>
    <w:rsid w:val="00A95CAE"/>
    <w:rsid w:val="00B2609F"/>
    <w:rsid w:val="00C61257"/>
    <w:rsid w:val="00CE77F3"/>
    <w:rsid w:val="00E017EF"/>
    <w:rsid w:val="00FF11BA"/>
    <w:rsid w:val="4ED01273"/>
    <w:rsid w:val="5F7E17DA"/>
    <w:rsid w:val="7CCE9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1A383F9"/>
  <w15:chartTrackingRefBased/>
  <w15:docId w15:val="{458F3EF8-B2DA-4944-9C33-ED1778617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61257"/>
  </w:style>
  <w:style w:type="character" w:customStyle="1" w:styleId="a4">
    <w:name w:val="日付 (文字)"/>
    <w:basedOn w:val="a0"/>
    <w:link w:val="a3"/>
    <w:uiPriority w:val="99"/>
    <w:semiHidden/>
    <w:rsid w:val="00C61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安部　遙</dc:creator>
  <cp:keywords/>
  <dc:description/>
  <cp:lastModifiedBy>志村　浩雅</cp:lastModifiedBy>
  <cp:revision>10</cp:revision>
  <dcterms:created xsi:type="dcterms:W3CDTF">2023-06-05T09:21:00Z</dcterms:created>
  <dcterms:modified xsi:type="dcterms:W3CDTF">2023-06-06T02:58:00Z</dcterms:modified>
</cp:coreProperties>
</file>